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Вологда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Череповец, Вологодская обл., г.  Череповец, ул.  М.Горького, д.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г. Вологда, Вологодская область, г. Вологда, пл. Бабушкина, д. 10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Вишневая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Зорь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Фабричная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Сенной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Череповцу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Череповцу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19К-113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19Н-093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19Н-022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19Н-014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19Н-031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19Н-066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19Н-035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Клубова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Мальцева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Пошехонское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Череповцу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Сталеваров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Рыбинская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Пошехонье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Рыбинская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Пошехонье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Ул.Коллективизации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Румянцевская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Рыбинское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